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1573" w:rsidRDefault="00C43A31">
      <w:pPr>
        <w:jc w:val="center"/>
      </w:pPr>
      <w:r>
        <w:t xml:space="preserve">   </w:t>
      </w:r>
      <w:r>
        <w:tab/>
        <w:t xml:space="preserve"> </w:t>
      </w:r>
      <w:r>
        <w:rPr>
          <w:noProof/>
        </w:rPr>
        <w:drawing>
          <wp:inline distT="0" distB="0" distL="0" distR="0">
            <wp:extent cx="5395913" cy="109323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18527"/>
                    <a:stretch>
                      <a:fillRect/>
                    </a:stretch>
                  </pic:blipFill>
                  <pic:spPr>
                    <a:xfrm>
                      <a:off x="0" y="0"/>
                      <a:ext cx="5395913" cy="1093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943A5A" w:rsidRDefault="00943A5A">
      <w:pPr>
        <w:jc w:val="center"/>
      </w:pPr>
    </w:p>
    <w:p w:rsidR="00943A5A" w:rsidRDefault="00943A5A" w:rsidP="00943A5A">
      <w:r>
        <w:t>SUGGESTED FOOD</w:t>
      </w:r>
      <w:r w:rsidR="00B9053C">
        <w:t>:</w:t>
      </w:r>
    </w:p>
    <w:p w:rsidR="00B9053C" w:rsidRDefault="00B9053C" w:rsidP="00943A5A">
      <w:r>
        <w:t>Little Caesar’s Pizza and cracker cookie packets</w:t>
      </w:r>
    </w:p>
    <w:p w:rsidR="00B9053C" w:rsidRDefault="00B9053C" w:rsidP="00943A5A">
      <w:r>
        <w:t>Bottled water</w:t>
      </w:r>
    </w:p>
    <w:p w:rsidR="00B9053C" w:rsidRDefault="00B9053C" w:rsidP="00943A5A">
      <w:r>
        <w:t>Fruit snacks-great for childcare</w:t>
      </w:r>
    </w:p>
    <w:p w:rsidR="00B9053C" w:rsidRDefault="00B9053C" w:rsidP="00943A5A">
      <w:r>
        <w:t>Candy for sign-in table</w:t>
      </w:r>
    </w:p>
    <w:p w:rsidR="00B9053C" w:rsidRDefault="00B9053C" w:rsidP="00943A5A">
      <w:r>
        <w:t>Local restaurants often will donate a meal</w:t>
      </w:r>
      <w:bookmarkStart w:id="0" w:name="_GoBack"/>
      <w:bookmarkEnd w:id="0"/>
    </w:p>
    <w:p w:rsidR="00B9053C" w:rsidRDefault="00B9053C" w:rsidP="00943A5A"/>
    <w:p w:rsidR="00B9053C" w:rsidRDefault="00B9053C" w:rsidP="00943A5A"/>
    <w:p w:rsidR="00B9053C" w:rsidRDefault="00B9053C" w:rsidP="00943A5A"/>
    <w:p w:rsidR="00B9053C" w:rsidRDefault="00B9053C" w:rsidP="00943A5A">
      <w:r>
        <w:t>SUGGESTED DOOR PRIZES</w:t>
      </w:r>
    </w:p>
    <w:p w:rsidR="00B9053C" w:rsidRDefault="00B9053C" w:rsidP="00943A5A">
      <w:r>
        <w:t>Oriental trading-math pencils, stickers, candy, trinkets for kids (suggested 1 per child per night)</w:t>
      </w:r>
    </w:p>
    <w:p w:rsidR="00B9053C" w:rsidRDefault="00B9053C" w:rsidP="00943A5A">
      <w:r>
        <w:t>School spirit wear</w:t>
      </w:r>
    </w:p>
    <w:p w:rsidR="00B9053C" w:rsidRDefault="00B9053C" w:rsidP="00943A5A">
      <w:r>
        <w:t>Manipulative packets (</w:t>
      </w:r>
      <w:proofErr w:type="spellStart"/>
      <w:r>
        <w:t>ie</w:t>
      </w:r>
      <w:proofErr w:type="spellEnd"/>
      <w:r>
        <w:t>. Tangrams, pattern blocks)</w:t>
      </w:r>
    </w:p>
    <w:p w:rsidR="00B9053C" w:rsidRDefault="00B9053C" w:rsidP="00943A5A">
      <w:r>
        <w:t>Math-focused story books:</w:t>
      </w:r>
    </w:p>
    <w:p w:rsidR="00B9053C" w:rsidRDefault="00B9053C" w:rsidP="00943A5A">
      <w:pPr>
        <w:rPr>
          <w:i/>
        </w:rPr>
      </w:pPr>
      <w:r>
        <w:t xml:space="preserve">Book for parents: </w:t>
      </w:r>
      <w:r w:rsidRPr="00B9053C">
        <w:rPr>
          <w:i/>
        </w:rPr>
        <w:t>Children’s Mathematics</w:t>
      </w:r>
    </w:p>
    <w:p w:rsidR="00B9053C" w:rsidRPr="00B9053C" w:rsidRDefault="00B9053C" w:rsidP="00943A5A">
      <w:r>
        <w:t>Basket of school supplies or cleaning supplies</w:t>
      </w:r>
    </w:p>
    <w:p w:rsidR="00B9053C" w:rsidRDefault="00B9053C" w:rsidP="00943A5A">
      <w:r>
        <w:t>Local businesses typically will donate: movie tickets, roller skating tickets, bowling tickets, etc.</w:t>
      </w:r>
    </w:p>
    <w:p w:rsidR="00B9053C" w:rsidRPr="00B9053C" w:rsidRDefault="00B9053C" w:rsidP="00943A5A">
      <w:r>
        <w:t>Larger items may be purchased as the budget allows (</w:t>
      </w:r>
      <w:proofErr w:type="spellStart"/>
      <w:r>
        <w:t>ie</w:t>
      </w:r>
      <w:proofErr w:type="spellEnd"/>
      <w:r>
        <w:t xml:space="preserve">. For the last night—drawing for regular attenders): </w:t>
      </w:r>
      <w:proofErr w:type="spellStart"/>
      <w:r>
        <w:t>ipad</w:t>
      </w:r>
      <w:proofErr w:type="spellEnd"/>
      <w:r>
        <w:t>, gift baskets</w:t>
      </w:r>
    </w:p>
    <w:sectPr w:rsidR="00B9053C" w:rsidRPr="00B9053C">
      <w:pgSz w:w="12240" w:h="15840"/>
      <w:pgMar w:top="81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1573"/>
    <w:rsid w:val="00001490"/>
    <w:rsid w:val="000345F7"/>
    <w:rsid w:val="00041573"/>
    <w:rsid w:val="000A159A"/>
    <w:rsid w:val="001B5E7A"/>
    <w:rsid w:val="00265A13"/>
    <w:rsid w:val="00333A24"/>
    <w:rsid w:val="00403263"/>
    <w:rsid w:val="00424A7A"/>
    <w:rsid w:val="004853E3"/>
    <w:rsid w:val="005549E4"/>
    <w:rsid w:val="00694DDF"/>
    <w:rsid w:val="00706E37"/>
    <w:rsid w:val="0071254F"/>
    <w:rsid w:val="00852BCC"/>
    <w:rsid w:val="008D5512"/>
    <w:rsid w:val="008F709D"/>
    <w:rsid w:val="00943A5A"/>
    <w:rsid w:val="00964710"/>
    <w:rsid w:val="009D7F5D"/>
    <w:rsid w:val="00AD292E"/>
    <w:rsid w:val="00AD44FB"/>
    <w:rsid w:val="00B9053C"/>
    <w:rsid w:val="00C43A31"/>
    <w:rsid w:val="00CA4CAC"/>
    <w:rsid w:val="00CE78FE"/>
    <w:rsid w:val="00E246A2"/>
    <w:rsid w:val="00ED560C"/>
    <w:rsid w:val="00F72074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B3D3"/>
  <w15:docId w15:val="{1AC38A6C-609A-4EBC-8588-D6F24E5D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</w:tblCellMar>
    </w:tblPr>
  </w:style>
  <w:style w:type="character" w:styleId="Hyperlink">
    <w:name w:val="Hyperlink"/>
    <w:basedOn w:val="DefaultParagraphFont"/>
    <w:uiPriority w:val="99"/>
    <w:unhideWhenUsed/>
    <w:rsid w:val="00FC561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5614"/>
    <w:rPr>
      <w:color w:val="2B579A"/>
      <w:shd w:val="clear" w:color="auto" w:fill="E6E6E6"/>
    </w:rPr>
  </w:style>
  <w:style w:type="paragraph" w:customStyle="1" w:styleId="xmsonormal">
    <w:name w:val="x_msonormal"/>
    <w:basedOn w:val="Normal"/>
    <w:qFormat/>
    <w:rsid w:val="00CE78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46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K Knapp</cp:lastModifiedBy>
  <cp:revision>2</cp:revision>
  <cp:lastPrinted>2017-09-12T20:18:00Z</cp:lastPrinted>
  <dcterms:created xsi:type="dcterms:W3CDTF">2017-09-13T20:07:00Z</dcterms:created>
  <dcterms:modified xsi:type="dcterms:W3CDTF">2017-09-13T20:07:00Z</dcterms:modified>
</cp:coreProperties>
</file>